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2607" w14:textId="77777777" w:rsidR="00110362" w:rsidRDefault="00110362" w:rsidP="00D35C2A">
      <w:pPr>
        <w:spacing w:after="0" w:line="259" w:lineRule="auto"/>
        <w:ind w:left="0" w:firstLine="0"/>
        <w:rPr>
          <w:lang w:val="es-MX"/>
        </w:rPr>
      </w:pPr>
    </w:p>
    <w:p w14:paraId="070DB835" w14:textId="77777777" w:rsidR="00A360DA" w:rsidRPr="00A360DA" w:rsidRDefault="00A360DA" w:rsidP="00A360DA">
      <w:pPr>
        <w:spacing w:after="83" w:line="259" w:lineRule="auto"/>
        <w:ind w:left="0" w:right="3" w:firstLine="0"/>
        <w:jc w:val="center"/>
        <w:rPr>
          <w:b/>
          <w:sz w:val="6"/>
          <w:szCs w:val="6"/>
        </w:rPr>
      </w:pPr>
    </w:p>
    <w:p w14:paraId="74E8A03D" w14:textId="259F4442" w:rsidR="00823C5A" w:rsidRPr="00702D94" w:rsidRDefault="00725C69" w:rsidP="00823C5A">
      <w:pPr>
        <w:pStyle w:val="Sinespaciado"/>
        <w:jc w:val="center"/>
        <w:rPr>
          <w:b/>
          <w:szCs w:val="20"/>
        </w:rPr>
      </w:pPr>
      <w:proofErr w:type="spellStart"/>
      <w:r w:rsidRPr="00702D94">
        <w:rPr>
          <w:b/>
          <w:szCs w:val="20"/>
        </w:rPr>
        <w:t>TecNM</w:t>
      </w:r>
      <w:proofErr w:type="spellEnd"/>
      <w:r w:rsidRPr="00702D94">
        <w:rPr>
          <w:b/>
          <w:szCs w:val="20"/>
        </w:rPr>
        <w:t>/</w:t>
      </w:r>
      <w:r w:rsidR="00823C5A" w:rsidRPr="00702D94">
        <w:rPr>
          <w:b/>
          <w:szCs w:val="20"/>
        </w:rPr>
        <w:t>INSTITUTO TECNOLÓGICO DE SAN JUAN DEL RIO</w:t>
      </w:r>
    </w:p>
    <w:p w14:paraId="1B584BDC" w14:textId="77777777" w:rsidR="00823C5A" w:rsidRPr="00702D94" w:rsidRDefault="00823C5A" w:rsidP="00823C5A">
      <w:pPr>
        <w:pStyle w:val="Sinespaciado"/>
        <w:jc w:val="center"/>
        <w:rPr>
          <w:b/>
          <w:szCs w:val="20"/>
        </w:rPr>
      </w:pPr>
      <w:r w:rsidRPr="00702D94">
        <w:rPr>
          <w:b/>
          <w:szCs w:val="20"/>
        </w:rPr>
        <w:t>SUBDIRECCIÓN DE PLANEACIÓN Y VINCULACIÓN</w:t>
      </w:r>
    </w:p>
    <w:p w14:paraId="2562E89A" w14:textId="77777777" w:rsidR="00823C5A" w:rsidRPr="00702D94" w:rsidRDefault="00823C5A" w:rsidP="00823C5A">
      <w:pPr>
        <w:pStyle w:val="Sinespaciado"/>
        <w:jc w:val="center"/>
        <w:rPr>
          <w:b/>
          <w:szCs w:val="20"/>
        </w:rPr>
      </w:pPr>
      <w:r w:rsidRPr="00702D94">
        <w:rPr>
          <w:b/>
          <w:szCs w:val="20"/>
        </w:rPr>
        <w:t>DEPARTAMENTO DE PLANEACIÓN, PROGRAMACIÓN Y PRESUPUESTACIÓN</w:t>
      </w:r>
    </w:p>
    <w:p w14:paraId="5E821FD4" w14:textId="77777777" w:rsidR="00823C5A" w:rsidRPr="00702D94" w:rsidRDefault="00823C5A" w:rsidP="00823C5A">
      <w:pPr>
        <w:spacing w:after="70"/>
        <w:rPr>
          <w:szCs w:val="20"/>
        </w:rPr>
      </w:pPr>
      <w:r w:rsidRPr="00702D94">
        <w:rPr>
          <w:szCs w:val="20"/>
        </w:rPr>
        <w:t xml:space="preserve"> </w:t>
      </w:r>
    </w:p>
    <w:p w14:paraId="410BF796" w14:textId="77777777" w:rsidR="00823C5A" w:rsidRPr="00702D94" w:rsidRDefault="00823C5A" w:rsidP="00823C5A">
      <w:pPr>
        <w:spacing w:after="0"/>
        <w:ind w:left="-5"/>
        <w:rPr>
          <w:szCs w:val="20"/>
        </w:rPr>
      </w:pPr>
      <w:r w:rsidRPr="00702D94">
        <w:rPr>
          <w:b/>
          <w:szCs w:val="20"/>
        </w:rPr>
        <w:t xml:space="preserve">CALENDARIO ESCOLAR PERÍODO: (1) </w:t>
      </w:r>
      <w:r w:rsidRPr="00702D94">
        <w:rPr>
          <w:noProof/>
          <w:szCs w:val="20"/>
          <w:lang w:val="es-MX" w:eastAsia="es-MX"/>
        </w:rPr>
        <mc:AlternateContent>
          <mc:Choice Requires="wpg">
            <w:drawing>
              <wp:inline distT="0" distB="0" distL="0" distR="0" wp14:anchorId="636DD43F" wp14:editId="077450E7">
                <wp:extent cx="2590800" cy="9525"/>
                <wp:effectExtent l="0" t="0" r="0" b="0"/>
                <wp:docPr id="5921" name="Group 5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9525"/>
                          <a:chOff x="0" y="0"/>
                          <a:chExt cx="2590800" cy="9525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FF6F2B" id="Group 5921" o:spid="_x0000_s1026" style="width:204pt;height:.75pt;mso-position-horizontal-relative:char;mso-position-vertical-relative:line" coordsize="259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C8VgIAAMUFAAAOAAAAZHJzL2Uyb0RvYy54bWykVM1u2zAMvg/YOwi+L3YMZGiMOD2sWy7D&#10;VqztAzCyZBuQJUFS4uTtR9E/CVKsh8wHmZL48/Ejxc3jqVPsKJxvjS6T5SJLmNDcVK2uy+Tt9ceX&#10;h4T5ALoCZbQok7PwyeP286dNbwuRm8aoSjiGTrQvelsmTQi2SFPPG9GBXxgrNF5K4zoIuHV1Wjno&#10;0Xun0jzLvqa9cZV1hgvv8fRpuEy25F9KwcNvKb0ITJUJYgu0Olr3cU23GyhqB7Zp+QgD7kDRQasx&#10;6OzqCQKwg2vfuepa7ow3Miy46VIjZcsF5YDZLLObbHbOHCzlUhd9bWeakNobnu52y38dnx1rqzJZ&#10;rfNlwjR0WCUKzOgECeptXaDeztkX++zGg3rYxZxP0nXxj9mwE1F7nqkVp8A4HuardfaQYQU43q1X&#10;+WpgnjdYnndGvPn+kVk6hUwjshlIb7GF/IUl/38svTRgBZHvY/YTSzk29EASKbAVHhAlpDUT5AuP&#10;XN3FDjXlnCMU/ODDThiiGI4/fRh6tpokaCaJn/QkOuz8D3veQoh2EWEUWX+pUTzrzFG8GroNN/VB&#10;aJdbpa+15ipPDYC6gwYKMcx2MwoUGuXr5JSOKKg5GAccBlJBoFeF70BXmDa5w18s9cAvSeGsRISq&#10;9B8hsZmx35Zk5129/6YcO0J8/vTFYpEbVI02slVqtsr+aRVVQdkGRl+jmzEAuRw9RU1Bk+fWLR/R&#10;DOMHHzE+h2kIIaTZiGAZHWZ7jaOTAl5lG8W9qc70IIkQ7H2ihmYFIRrnWhxG13vSukzf7V8AAAD/&#10;/wMAUEsDBBQABgAIAAAAIQDfcc1w2QAAAAMBAAAPAAAAZHJzL2Rvd25yZXYueG1sTI9BS8NAEIXv&#10;gv9hGcGb3UStlJhNKUU9FcFWEG/T7DQJzc6G7DZJ/72jF3sZeLzHm+/ly8m1aqA+NJ4NpLMEFHHp&#10;bcOVgc/d690CVIjIFlvPZOBMAZbF9VWOmfUjf9CwjZWSEg4ZGqhj7DKtQ1mTwzDzHbF4B987jCL7&#10;StseRyl3rb5PkiftsGH5UGNH65rK4/bkDLyNOK4e0pdhczysz9+7+fvXJiVjbm+m1TOoSFP8D8Mv&#10;vqBDIUx7f2IbVGtAhsS/K95jshC5l9AcdJHrS/biBwAA//8DAFBLAQItABQABgAIAAAAIQC2gziS&#10;/gAAAOEBAAATAAAAAAAAAAAAAAAAAAAAAABbQ29udGVudF9UeXBlc10ueG1sUEsBAi0AFAAGAAgA&#10;AAAhADj9If/WAAAAlAEAAAsAAAAAAAAAAAAAAAAALwEAAF9yZWxzLy5yZWxzUEsBAi0AFAAGAAgA&#10;AAAhAIZ5MLxWAgAAxQUAAA4AAAAAAAAAAAAAAAAALgIAAGRycy9lMm9Eb2MueG1sUEsBAi0AFAAG&#10;AAgAAAAhAN9xzXDZAAAAAwEAAA8AAAAAAAAAAAAAAAAAsAQAAGRycy9kb3ducmV2LnhtbFBLBQYA&#10;AAAABAAEAPMAAAC2BQAAAAA=&#10;">
                <v:shape id="Shape 528" o:spid="_x0000_s1027" style="position:absolute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ItwgAAANwAAAAPAAAAZHJzL2Rvd25yZXYueG1sRE/LisIw&#10;FN0L/kO4A7ORMVXwQTVKLcgIs/IBbu8017ZMc1OSWOvfm8WAy8N5r7e9aURHzteWFUzGCQjiwuqa&#10;SwWX8/5rCcIHZI2NZVLwJA/bzXCwxlTbBx+pO4VSxBD2KSqoQmhTKX1RkUE/ti1x5G7WGQwRulJq&#10;h48Ybho5TZK5NFhzbKiwpbyi4u90NwpG+T07dN+7Xi9neflznbvLb7ZQ6vOjz1YgAvXhLf53H7SC&#10;2TSujWfiEZCbFwAAAP//AwBQSwECLQAUAAYACAAAACEA2+H2y+4AAACFAQAAEwAAAAAAAAAAAAAA&#10;AAAAAAAAW0NvbnRlbnRfVHlwZXNdLnhtbFBLAQItABQABgAIAAAAIQBa9CxbvwAAABUBAAALAAAA&#10;AAAAAAAAAAAAAB8BAABfcmVscy8ucmVsc1BLAQItABQABgAIAAAAIQAYSDItwgAAANwAAAAPAAAA&#10;AAAAAAAAAAAAAAcCAABkcnMvZG93bnJldi54bWxQSwUGAAAAAAMAAwC3AAAA9gIAAAAA&#10;" path="m,l2590800,e" filled="f">
                  <v:path arrowok="t" textboxrect="0,0,2590800,0"/>
                </v:shape>
                <w10:anchorlock/>
              </v:group>
            </w:pict>
          </mc:Fallback>
        </mc:AlternateContent>
      </w:r>
    </w:p>
    <w:p w14:paraId="0325FABB" w14:textId="77777777" w:rsidR="00823C5A" w:rsidRPr="00702D94" w:rsidRDefault="00823C5A" w:rsidP="00823C5A">
      <w:pPr>
        <w:spacing w:after="0"/>
        <w:rPr>
          <w:szCs w:val="20"/>
        </w:rPr>
      </w:pPr>
      <w:r w:rsidRPr="00702D94">
        <w:rPr>
          <w:szCs w:val="20"/>
        </w:rPr>
        <w:t xml:space="preserve"> </w:t>
      </w:r>
    </w:p>
    <w:tbl>
      <w:tblPr>
        <w:tblStyle w:val="TableGrid"/>
        <w:tblW w:w="10065" w:type="dxa"/>
        <w:tblInd w:w="67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09"/>
        <w:gridCol w:w="6488"/>
        <w:gridCol w:w="2568"/>
      </w:tblGrid>
      <w:tr w:rsidR="00823C5A" w:rsidRPr="00702D94" w14:paraId="745D23EA" w14:textId="77777777" w:rsidTr="00B35188">
        <w:trPr>
          <w:trHeight w:val="56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0851D" w14:textId="77777777" w:rsidR="00823C5A" w:rsidRPr="00702D94" w:rsidRDefault="00823C5A" w:rsidP="00823C5A">
            <w:pPr>
              <w:ind w:left="135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>No. (2)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F97B0" w14:textId="77777777" w:rsidR="00823C5A" w:rsidRPr="00702D94" w:rsidRDefault="00823C5A" w:rsidP="00823C5A">
            <w:pPr>
              <w:ind w:left="40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>ACTIVIDAD (3)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ADF81" w14:textId="77777777" w:rsidR="00823C5A" w:rsidRPr="00702D94" w:rsidRDefault="00823C5A" w:rsidP="00823C5A">
            <w:pPr>
              <w:ind w:left="397" w:firstLine="50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>FECHA Y /O PERÍODO (4)</w:t>
            </w:r>
          </w:p>
        </w:tc>
      </w:tr>
      <w:tr w:rsidR="00823C5A" w:rsidRPr="00702D94" w14:paraId="28DB568A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7AFDC" w14:textId="77777777" w:rsidR="00823C5A" w:rsidRPr="00702D94" w:rsidRDefault="00823C5A" w:rsidP="00310E8D">
            <w:pPr>
              <w:ind w:left="12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25B78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BEE8C" w14:textId="77777777" w:rsidR="00823C5A" w:rsidRPr="00702D94" w:rsidRDefault="00823C5A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</w:tr>
      <w:tr w:rsidR="00823C5A" w:rsidRPr="00702D94" w14:paraId="48DB97D7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3B258" w14:textId="77777777" w:rsidR="00823C5A" w:rsidRPr="00702D94" w:rsidRDefault="00823C5A" w:rsidP="00310E8D">
            <w:pPr>
              <w:ind w:left="12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D9504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A7306" w14:textId="77777777" w:rsidR="00823C5A" w:rsidRPr="00702D94" w:rsidRDefault="00823C5A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</w:tr>
      <w:tr w:rsidR="00823C5A" w:rsidRPr="00702D94" w14:paraId="58674304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CEF6B" w14:textId="77777777" w:rsidR="00823C5A" w:rsidRPr="00702D94" w:rsidRDefault="00823C5A" w:rsidP="00310E8D">
            <w:pPr>
              <w:ind w:left="12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9AD52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AE746" w14:textId="77777777" w:rsidR="00823C5A" w:rsidRPr="00702D94" w:rsidRDefault="00823C5A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</w:tr>
      <w:tr w:rsidR="00823C5A" w:rsidRPr="00702D94" w14:paraId="7DB395B7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2E173" w14:textId="77777777" w:rsidR="00823C5A" w:rsidRPr="00702D94" w:rsidRDefault="00823C5A" w:rsidP="00310E8D">
            <w:pPr>
              <w:ind w:left="12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FA8F6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190FA" w14:textId="77777777" w:rsidR="00823C5A" w:rsidRPr="00702D94" w:rsidRDefault="00823C5A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</w:tr>
      <w:tr w:rsidR="00823C5A" w:rsidRPr="00702D94" w14:paraId="7F8683BD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397F2" w14:textId="77777777" w:rsidR="00823C5A" w:rsidRPr="00702D94" w:rsidRDefault="00823C5A" w:rsidP="00310E8D">
            <w:pPr>
              <w:ind w:left="12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91287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8A960" w14:textId="77777777" w:rsidR="00823C5A" w:rsidRPr="00702D94" w:rsidRDefault="00823C5A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</w:tr>
      <w:tr w:rsidR="00823C5A" w:rsidRPr="00823C5A" w14:paraId="23EB4649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8EEE1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12C71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2CACF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00CA51B2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42541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5F413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13EFD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017D7D85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CCEB6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30D09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7ED76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6D569B74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50CE4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C5BCC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A85AB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4F439B97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6A308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94757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2C1D9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73A12D83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4D023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1B838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4E63C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4E8D2849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BF0C1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FE0D3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0C7C8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1D8CF1B9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F5043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6E8B7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A8E2C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0725691C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2017A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F72CD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3CEE8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34A4E9C4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E0DF2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9CE4A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BAA67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48390DEC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8CE76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54412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1355C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551DAFC3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7E82E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3178F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BA38A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078E5ED2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CA261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E5B94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BE574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599543E0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8634B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63F9D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33E2D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263E6E7E" w14:textId="77777777" w:rsidTr="00B35188">
        <w:trPr>
          <w:trHeight w:val="291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9C80F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CBF90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DE888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  <w:tr w:rsidR="00823C5A" w:rsidRPr="00823C5A" w14:paraId="4382C4EB" w14:textId="77777777" w:rsidTr="00B35188">
        <w:trPr>
          <w:trHeight w:val="28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19D62" w14:textId="77777777" w:rsidR="00823C5A" w:rsidRPr="00823C5A" w:rsidRDefault="00823C5A" w:rsidP="00310E8D">
            <w:pPr>
              <w:ind w:left="122"/>
              <w:jc w:val="center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6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F88A0" w14:textId="77777777" w:rsidR="00823C5A" w:rsidRPr="00823C5A" w:rsidRDefault="00823C5A" w:rsidP="00310E8D">
            <w:pPr>
              <w:ind w:left="7"/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93BA9" w14:textId="77777777" w:rsidR="00823C5A" w:rsidRPr="00823C5A" w:rsidRDefault="00823C5A" w:rsidP="00310E8D">
            <w:pPr>
              <w:rPr>
                <w:szCs w:val="20"/>
              </w:rPr>
            </w:pPr>
            <w:r w:rsidRPr="00823C5A">
              <w:rPr>
                <w:szCs w:val="20"/>
              </w:rPr>
              <w:t xml:space="preserve"> </w:t>
            </w:r>
          </w:p>
        </w:tc>
      </w:tr>
    </w:tbl>
    <w:p w14:paraId="0AC95566" w14:textId="77777777" w:rsidR="00823C5A" w:rsidRPr="00823C5A" w:rsidRDefault="00823C5A" w:rsidP="00823C5A">
      <w:pPr>
        <w:spacing w:after="0"/>
        <w:rPr>
          <w:szCs w:val="20"/>
        </w:rPr>
      </w:pPr>
      <w:r w:rsidRPr="00823C5A">
        <w:rPr>
          <w:szCs w:val="20"/>
        </w:rPr>
        <w:t xml:space="preserve"> </w:t>
      </w:r>
    </w:p>
    <w:tbl>
      <w:tblPr>
        <w:tblStyle w:val="TableGrid"/>
        <w:tblW w:w="10065" w:type="dxa"/>
        <w:tblInd w:w="67" w:type="dxa"/>
        <w:tblCellMar>
          <w:top w:w="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467"/>
        <w:gridCol w:w="2527"/>
        <w:gridCol w:w="2527"/>
        <w:gridCol w:w="2544"/>
      </w:tblGrid>
      <w:tr w:rsidR="00823C5A" w:rsidRPr="00702D94" w14:paraId="7F8123C9" w14:textId="77777777" w:rsidTr="00702D94">
        <w:trPr>
          <w:trHeight w:val="242"/>
        </w:trPr>
        <w:tc>
          <w:tcPr>
            <w:tcW w:w="2467" w:type="dxa"/>
            <w:tcBorders>
              <w:bottom w:val="single" w:sz="2" w:space="0" w:color="000000"/>
              <w:right w:val="single" w:sz="2" w:space="0" w:color="000000"/>
            </w:tcBorders>
          </w:tcPr>
          <w:p w14:paraId="68DDDE5A" w14:textId="77777777" w:rsidR="00823C5A" w:rsidRPr="00702D94" w:rsidRDefault="00823C5A" w:rsidP="00310E8D">
            <w:pPr>
              <w:ind w:left="104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81AA8" w14:textId="77777777" w:rsidR="00823C5A" w:rsidRPr="00702D94" w:rsidRDefault="00823C5A" w:rsidP="00310E8D">
            <w:pPr>
              <w:ind w:left="44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Nombre 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14:paraId="26137174" w14:textId="77777777" w:rsidR="00823C5A" w:rsidRPr="00702D94" w:rsidRDefault="00823C5A" w:rsidP="00310E8D">
            <w:pPr>
              <w:ind w:left="65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Firma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2F4417C" w14:textId="77777777" w:rsidR="00823C5A" w:rsidRPr="00702D94" w:rsidRDefault="00823C5A" w:rsidP="00310E8D">
            <w:pPr>
              <w:ind w:left="43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Fecha </w:t>
            </w:r>
          </w:p>
        </w:tc>
      </w:tr>
      <w:tr w:rsidR="00823C5A" w:rsidRPr="00702D94" w14:paraId="6F80EA0D" w14:textId="77777777" w:rsidTr="00702D94">
        <w:trPr>
          <w:trHeight w:val="511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CBE2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Elaboró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14:paraId="6F086C4C" w14:textId="77777777" w:rsidR="00823C5A" w:rsidRPr="00702D94" w:rsidRDefault="00823C5A" w:rsidP="00823C5A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             (5) 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F9F97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B0A20A0" w14:textId="77777777" w:rsidR="00823C5A" w:rsidRPr="00702D94" w:rsidRDefault="00823C5A" w:rsidP="00310E8D">
            <w:pPr>
              <w:ind w:left="49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(6) </w:t>
            </w:r>
          </w:p>
          <w:p w14:paraId="1E925984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</w:tr>
      <w:tr w:rsidR="00823C5A" w:rsidRPr="00702D94" w14:paraId="0214D497" w14:textId="77777777" w:rsidTr="00702D94">
        <w:trPr>
          <w:trHeight w:val="511"/>
        </w:trPr>
        <w:tc>
          <w:tcPr>
            <w:tcW w:w="2467" w:type="dxa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F9FF167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Autorizó 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5FCDFD8" w14:textId="77777777" w:rsidR="00823C5A" w:rsidRPr="00702D94" w:rsidRDefault="00823C5A" w:rsidP="00823C5A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              (7) 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246319" w14:textId="77777777" w:rsidR="00823C5A" w:rsidRPr="00702D94" w:rsidRDefault="00823C5A" w:rsidP="00310E8D">
            <w:pPr>
              <w:ind w:left="7"/>
              <w:rPr>
                <w:szCs w:val="20"/>
              </w:rPr>
            </w:pPr>
            <w:r w:rsidRPr="00702D94">
              <w:rPr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BFA72D9" w14:textId="77777777" w:rsidR="00823C5A" w:rsidRPr="00702D94" w:rsidRDefault="00823C5A" w:rsidP="00823C5A">
            <w:pPr>
              <w:ind w:left="49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(8) </w:t>
            </w:r>
          </w:p>
        </w:tc>
      </w:tr>
    </w:tbl>
    <w:p w14:paraId="742C5721" w14:textId="77777777" w:rsidR="00823C5A" w:rsidRPr="00823C5A" w:rsidRDefault="00823C5A" w:rsidP="00823C5A">
      <w:pPr>
        <w:spacing w:after="0"/>
        <w:rPr>
          <w:szCs w:val="20"/>
        </w:rPr>
      </w:pPr>
      <w:r w:rsidRPr="00823C5A">
        <w:rPr>
          <w:szCs w:val="20"/>
        </w:rPr>
        <w:t xml:space="preserve"> </w:t>
      </w:r>
    </w:p>
    <w:p w14:paraId="6417889F" w14:textId="77777777" w:rsidR="00823C5A" w:rsidRPr="00823C5A" w:rsidRDefault="00823C5A" w:rsidP="00823C5A">
      <w:pPr>
        <w:spacing w:after="0"/>
        <w:rPr>
          <w:szCs w:val="20"/>
        </w:rPr>
      </w:pPr>
      <w:r w:rsidRPr="00823C5A">
        <w:rPr>
          <w:szCs w:val="20"/>
        </w:rPr>
        <w:t xml:space="preserve"> </w:t>
      </w:r>
    </w:p>
    <w:p w14:paraId="75E12170" w14:textId="77777777" w:rsidR="00823C5A" w:rsidRPr="00823C5A" w:rsidRDefault="00823C5A" w:rsidP="00823C5A">
      <w:pPr>
        <w:spacing w:after="1577"/>
        <w:rPr>
          <w:szCs w:val="20"/>
        </w:rPr>
      </w:pPr>
      <w:r w:rsidRPr="00823C5A">
        <w:rPr>
          <w:szCs w:val="20"/>
        </w:rPr>
        <w:t xml:space="preserve"> </w:t>
      </w:r>
    </w:p>
    <w:p w14:paraId="58CCB22F" w14:textId="77777777" w:rsidR="00823C5A" w:rsidRPr="00702D94" w:rsidRDefault="00823C5A" w:rsidP="00823C5A">
      <w:pPr>
        <w:spacing w:after="0"/>
        <w:rPr>
          <w:szCs w:val="20"/>
        </w:rPr>
      </w:pPr>
    </w:p>
    <w:p w14:paraId="3FDC8F83" w14:textId="746AC2EE" w:rsidR="00823C5A" w:rsidRPr="00702D94" w:rsidRDefault="00823C5A" w:rsidP="00823C5A">
      <w:pPr>
        <w:spacing w:after="16"/>
        <w:rPr>
          <w:b/>
          <w:szCs w:val="20"/>
        </w:rPr>
      </w:pPr>
      <w:r w:rsidRPr="00702D94">
        <w:rPr>
          <w:b/>
          <w:szCs w:val="20"/>
        </w:rPr>
        <w:t xml:space="preserve"> </w:t>
      </w:r>
    </w:p>
    <w:p w14:paraId="3EC50977" w14:textId="77777777" w:rsidR="00725C69" w:rsidRPr="00702D94" w:rsidRDefault="00725C69" w:rsidP="00823C5A">
      <w:pPr>
        <w:spacing w:after="16"/>
        <w:rPr>
          <w:szCs w:val="20"/>
        </w:rPr>
      </w:pPr>
    </w:p>
    <w:p w14:paraId="0B7A77A6" w14:textId="16B95DD7" w:rsidR="00823C5A" w:rsidRPr="00702D94" w:rsidRDefault="00823C5A" w:rsidP="00B35188">
      <w:pPr>
        <w:pStyle w:val="Ttulo1"/>
        <w:jc w:val="center"/>
        <w:rPr>
          <w:sz w:val="20"/>
          <w:szCs w:val="20"/>
        </w:rPr>
      </w:pPr>
      <w:r w:rsidRPr="00702D94">
        <w:rPr>
          <w:sz w:val="20"/>
          <w:szCs w:val="20"/>
        </w:rPr>
        <w:t xml:space="preserve">INSTRUCTIVO </w:t>
      </w:r>
      <w:r w:rsidR="00702D94" w:rsidRPr="00702D94">
        <w:rPr>
          <w:sz w:val="20"/>
          <w:szCs w:val="20"/>
        </w:rPr>
        <w:t>DE LLENADO</w:t>
      </w:r>
    </w:p>
    <w:p w14:paraId="744CD3B9" w14:textId="77777777" w:rsidR="00823C5A" w:rsidRPr="00702D94" w:rsidRDefault="00823C5A" w:rsidP="00823C5A">
      <w:pPr>
        <w:spacing w:after="0"/>
        <w:ind w:left="368"/>
        <w:jc w:val="center"/>
        <w:rPr>
          <w:szCs w:val="20"/>
        </w:rPr>
      </w:pPr>
      <w:r w:rsidRPr="00702D94">
        <w:rPr>
          <w:szCs w:val="20"/>
        </w:rPr>
        <w:t xml:space="preserve"> </w:t>
      </w:r>
    </w:p>
    <w:tbl>
      <w:tblPr>
        <w:tblStyle w:val="TableGrid"/>
        <w:tblW w:w="10065" w:type="dxa"/>
        <w:tblInd w:w="67" w:type="dxa"/>
        <w:tblCellMar>
          <w:left w:w="67" w:type="dxa"/>
          <w:right w:w="225" w:type="dxa"/>
        </w:tblCellMar>
        <w:tblLook w:val="04A0" w:firstRow="1" w:lastRow="0" w:firstColumn="1" w:lastColumn="0" w:noHBand="0" w:noVBand="1"/>
      </w:tblPr>
      <w:tblGrid>
        <w:gridCol w:w="2201"/>
        <w:gridCol w:w="7864"/>
      </w:tblGrid>
      <w:tr w:rsidR="00823C5A" w:rsidRPr="00702D94" w14:paraId="45BE32E4" w14:textId="77777777" w:rsidTr="00B35188">
        <w:trPr>
          <w:trHeight w:val="284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357CB" w14:textId="77777777" w:rsidR="00823C5A" w:rsidRPr="00702D94" w:rsidRDefault="00823C5A" w:rsidP="00310E8D">
            <w:pPr>
              <w:ind w:left="173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NÚMERO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DCB0" w14:textId="77777777" w:rsidR="00823C5A" w:rsidRPr="00702D94" w:rsidRDefault="00823C5A" w:rsidP="00310E8D">
            <w:pPr>
              <w:ind w:left="145"/>
              <w:jc w:val="center"/>
              <w:rPr>
                <w:szCs w:val="20"/>
              </w:rPr>
            </w:pPr>
            <w:r w:rsidRPr="00702D94">
              <w:rPr>
                <w:b/>
                <w:szCs w:val="20"/>
              </w:rPr>
              <w:t xml:space="preserve">DESCRIPCIÓN </w:t>
            </w:r>
          </w:p>
        </w:tc>
      </w:tr>
      <w:tr w:rsidR="00823C5A" w:rsidRPr="00702D94" w14:paraId="552417C0" w14:textId="77777777" w:rsidTr="00B35188">
        <w:trPr>
          <w:trHeight w:val="241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31E7C" w14:textId="77777777" w:rsidR="00823C5A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>1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543BA" w14:textId="77777777" w:rsidR="00823C5A" w:rsidRPr="00702D94" w:rsidRDefault="00823C5A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Anotar el periodo escolar. </w:t>
            </w:r>
          </w:p>
        </w:tc>
      </w:tr>
      <w:tr w:rsidR="00B35188" w:rsidRPr="00702D94" w14:paraId="50BBB369" w14:textId="77777777" w:rsidTr="00B35188">
        <w:trPr>
          <w:trHeight w:val="241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01137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2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15D78" w14:textId="77777777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Anotar el número consecutivo de las actividades a realizar.  </w:t>
            </w:r>
          </w:p>
        </w:tc>
      </w:tr>
      <w:tr w:rsidR="00B35188" w:rsidRPr="00702D94" w14:paraId="6292C48A" w14:textId="77777777" w:rsidTr="00B35188">
        <w:trPr>
          <w:trHeight w:val="242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EB5C9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3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0B66A" w14:textId="77777777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Anotar la actividad a realizar. </w:t>
            </w:r>
          </w:p>
        </w:tc>
      </w:tr>
      <w:tr w:rsidR="00B35188" w:rsidRPr="00702D94" w14:paraId="613CDC55" w14:textId="77777777" w:rsidTr="00B35188">
        <w:trPr>
          <w:trHeight w:val="241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ADFA4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4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25391" w14:textId="77777777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Anotar la fecha y /o periodo en que se realizará la actividad. </w:t>
            </w:r>
          </w:p>
        </w:tc>
      </w:tr>
      <w:tr w:rsidR="00B35188" w:rsidRPr="00702D94" w14:paraId="7F7FA7E1" w14:textId="77777777" w:rsidTr="00B35188">
        <w:trPr>
          <w:trHeight w:val="468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D900D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5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C477F" w14:textId="3E17655E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>Nombre del (la) responsable de la elaboración de calendario (</w:t>
            </w:r>
            <w:r w:rsidR="00702D94">
              <w:rPr>
                <w:szCs w:val="20"/>
              </w:rPr>
              <w:t>persona responsable de la jefatura</w:t>
            </w:r>
            <w:r w:rsidRPr="00702D94">
              <w:rPr>
                <w:szCs w:val="20"/>
              </w:rPr>
              <w:t xml:space="preserve"> del Departamento de Planeación, Programación y </w:t>
            </w:r>
            <w:proofErr w:type="spellStart"/>
            <w:r w:rsidRPr="00702D94">
              <w:rPr>
                <w:szCs w:val="20"/>
              </w:rPr>
              <w:t>Presupuestación</w:t>
            </w:r>
            <w:proofErr w:type="spellEnd"/>
            <w:r w:rsidRPr="00702D94">
              <w:rPr>
                <w:szCs w:val="20"/>
              </w:rPr>
              <w:t xml:space="preserve">). </w:t>
            </w:r>
          </w:p>
        </w:tc>
      </w:tr>
      <w:tr w:rsidR="00B35188" w:rsidRPr="00702D94" w14:paraId="7C9D5E6F" w14:textId="77777777" w:rsidTr="00B35188">
        <w:trPr>
          <w:trHeight w:val="242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84D49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6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9CEBF" w14:textId="77777777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Fecha del llenado del registro. </w:t>
            </w:r>
          </w:p>
        </w:tc>
      </w:tr>
      <w:tr w:rsidR="00B35188" w:rsidRPr="00702D94" w14:paraId="4D7990C4" w14:textId="77777777" w:rsidTr="00B35188">
        <w:trPr>
          <w:trHeight w:val="234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BB7D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7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18B4C" w14:textId="2A52F4D3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>Anotar el nombre de</w:t>
            </w:r>
            <w:r w:rsidR="00702D94">
              <w:rPr>
                <w:szCs w:val="20"/>
              </w:rPr>
              <w:t xml:space="preserve"> </w:t>
            </w:r>
            <w:r w:rsidRPr="00702D94">
              <w:rPr>
                <w:szCs w:val="20"/>
              </w:rPr>
              <w:t>l</w:t>
            </w:r>
            <w:r w:rsidR="00702D94">
              <w:rPr>
                <w:szCs w:val="20"/>
              </w:rPr>
              <w:t>a persona responsable de la Subdirección</w:t>
            </w:r>
            <w:r w:rsidRPr="00702D94">
              <w:rPr>
                <w:szCs w:val="20"/>
              </w:rPr>
              <w:t xml:space="preserve"> de Planeación y Vinculación. </w:t>
            </w:r>
          </w:p>
        </w:tc>
      </w:tr>
      <w:tr w:rsidR="00B35188" w:rsidRPr="00702D94" w14:paraId="2A7DE7D9" w14:textId="77777777" w:rsidTr="00B35188">
        <w:trPr>
          <w:trHeight w:val="248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384D9" w14:textId="77777777" w:rsidR="00B35188" w:rsidRPr="00702D94" w:rsidRDefault="00B35188" w:rsidP="00310E8D">
            <w:pPr>
              <w:ind w:left="162"/>
              <w:jc w:val="center"/>
              <w:rPr>
                <w:szCs w:val="20"/>
              </w:rPr>
            </w:pPr>
            <w:r w:rsidRPr="00702D94">
              <w:rPr>
                <w:szCs w:val="20"/>
              </w:rPr>
              <w:t xml:space="preserve">8 </w:t>
            </w:r>
          </w:p>
        </w:tc>
        <w:tc>
          <w:tcPr>
            <w:tcW w:w="7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C4F60" w14:textId="77777777" w:rsidR="00B35188" w:rsidRPr="00702D94" w:rsidRDefault="00B35188" w:rsidP="00310E8D">
            <w:pPr>
              <w:rPr>
                <w:szCs w:val="20"/>
              </w:rPr>
            </w:pPr>
            <w:r w:rsidRPr="00702D94">
              <w:rPr>
                <w:szCs w:val="20"/>
              </w:rPr>
              <w:t xml:space="preserve">Fecha de autorización del calendario. </w:t>
            </w:r>
          </w:p>
        </w:tc>
      </w:tr>
    </w:tbl>
    <w:p w14:paraId="3B343EBB" w14:textId="77777777" w:rsidR="00823C5A" w:rsidRPr="00702D94" w:rsidRDefault="00823C5A" w:rsidP="00823C5A">
      <w:pPr>
        <w:spacing w:after="0"/>
        <w:rPr>
          <w:szCs w:val="20"/>
        </w:rPr>
      </w:pPr>
      <w:r w:rsidRPr="00702D94">
        <w:rPr>
          <w:szCs w:val="20"/>
        </w:rPr>
        <w:t xml:space="preserve"> </w:t>
      </w:r>
    </w:p>
    <w:p w14:paraId="5E577009" w14:textId="77777777" w:rsidR="00823C5A" w:rsidRPr="00702D94" w:rsidRDefault="00823C5A" w:rsidP="00823C5A">
      <w:pPr>
        <w:spacing w:after="0"/>
        <w:rPr>
          <w:szCs w:val="20"/>
        </w:rPr>
      </w:pPr>
      <w:r w:rsidRPr="00702D94">
        <w:rPr>
          <w:szCs w:val="20"/>
        </w:rPr>
        <w:t xml:space="preserve"> </w:t>
      </w:r>
    </w:p>
    <w:p w14:paraId="5B71FCE2" w14:textId="77777777" w:rsidR="00823C5A" w:rsidRPr="00702D94" w:rsidRDefault="00823C5A" w:rsidP="00823C5A">
      <w:pPr>
        <w:spacing w:after="0"/>
        <w:rPr>
          <w:szCs w:val="20"/>
        </w:rPr>
      </w:pPr>
      <w:r w:rsidRPr="00702D94">
        <w:rPr>
          <w:szCs w:val="20"/>
        </w:rPr>
        <w:t xml:space="preserve"> </w:t>
      </w:r>
    </w:p>
    <w:p w14:paraId="3EFF4E5B" w14:textId="77777777" w:rsidR="00A360DA" w:rsidRPr="00702D94" w:rsidRDefault="00823C5A" w:rsidP="00E26322">
      <w:pPr>
        <w:spacing w:after="8482"/>
        <w:rPr>
          <w:b/>
          <w:szCs w:val="20"/>
          <w:lang w:val="es-MX"/>
        </w:rPr>
      </w:pPr>
      <w:r w:rsidRPr="00702D94">
        <w:rPr>
          <w:szCs w:val="20"/>
        </w:rPr>
        <w:t xml:space="preserve"> </w:t>
      </w:r>
    </w:p>
    <w:sectPr w:rsidR="00A360DA" w:rsidRPr="00702D94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14351" w14:textId="77777777" w:rsidR="004F3F36" w:rsidRDefault="004F3F36">
      <w:pPr>
        <w:spacing w:after="0" w:line="240" w:lineRule="auto"/>
      </w:pPr>
      <w:r>
        <w:separator/>
      </w:r>
    </w:p>
  </w:endnote>
  <w:endnote w:type="continuationSeparator" w:id="0">
    <w:p w14:paraId="17A64719" w14:textId="77777777" w:rsidR="004F3F36" w:rsidRDefault="004F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273B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F274" w14:textId="5B94BEDB" w:rsidR="00110362" w:rsidRPr="00725C69" w:rsidRDefault="00725C69" w:rsidP="00725C69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6DDA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5F75" w14:textId="77777777" w:rsidR="004F3F36" w:rsidRDefault="004F3F36">
      <w:pPr>
        <w:spacing w:after="0" w:line="240" w:lineRule="auto"/>
      </w:pPr>
      <w:r>
        <w:separator/>
      </w:r>
    </w:p>
  </w:footnote>
  <w:footnote w:type="continuationSeparator" w:id="0">
    <w:p w14:paraId="04004027" w14:textId="77777777" w:rsidR="004F3F36" w:rsidRDefault="004F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855C" w14:textId="77777777" w:rsidR="00110362" w:rsidRDefault="00110362">
    <w:pPr>
      <w:spacing w:after="160" w:line="259" w:lineRule="auto"/>
      <w:ind w:left="0" w:firstLine="0"/>
      <w:jc w:val="left"/>
    </w:pPr>
  </w:p>
  <w:p w14:paraId="170FE0C8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7"/>
      <w:gridCol w:w="2596"/>
    </w:tblGrid>
    <w:tr w:rsidR="00725C69" w:rsidRPr="00236B8C" w14:paraId="4E57C1F5" w14:textId="77777777" w:rsidTr="007A65E4">
      <w:trPr>
        <w:trHeight w:val="841"/>
      </w:trPr>
      <w:tc>
        <w:tcPr>
          <w:tcW w:w="2054" w:type="dxa"/>
        </w:tcPr>
        <w:p w14:paraId="0D0C9DF2" w14:textId="77777777" w:rsidR="00725C69" w:rsidRPr="00236B8C" w:rsidRDefault="00725C69" w:rsidP="00725C69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236B8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FCB4CAC" wp14:editId="0549130B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8140F14" w14:textId="77777777" w:rsidR="00725C69" w:rsidRPr="00236B8C" w:rsidRDefault="00725C69" w:rsidP="00725C6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236B8C">
            <w:rPr>
              <w:b/>
              <w:bCs/>
              <w:sz w:val="22"/>
            </w:rPr>
            <w:t xml:space="preserve">Calendario Escolar </w:t>
          </w:r>
        </w:p>
      </w:tc>
      <w:tc>
        <w:tcPr>
          <w:tcW w:w="2620" w:type="dxa"/>
          <w:vAlign w:val="bottom"/>
        </w:tcPr>
        <w:p w14:paraId="749334A6" w14:textId="77777777" w:rsidR="00725C69" w:rsidRPr="00236B8C" w:rsidRDefault="00725C69" w:rsidP="00725C6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236B8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F6C3515" wp14:editId="553D4749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25C69" w:rsidRPr="00236B8C" w14:paraId="54544E0E" w14:textId="77777777" w:rsidTr="007A65E4">
      <w:trPr>
        <w:trHeight w:val="190"/>
      </w:trPr>
      <w:tc>
        <w:tcPr>
          <w:tcW w:w="2054" w:type="dxa"/>
          <w:vMerge w:val="restart"/>
        </w:tcPr>
        <w:p w14:paraId="17B8C560" w14:textId="77777777" w:rsidR="00725C69" w:rsidRPr="00236B8C" w:rsidRDefault="00725C69" w:rsidP="00725C69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236B8C">
            <w:rPr>
              <w:b/>
              <w:bCs/>
              <w:sz w:val="22"/>
            </w:rPr>
            <w:t>Código:</w:t>
          </w:r>
        </w:p>
        <w:p w14:paraId="2678A089" w14:textId="77777777" w:rsidR="00725C69" w:rsidRPr="00236B8C" w:rsidRDefault="00725C69" w:rsidP="00725C69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236B8C">
            <w:rPr>
              <w:b/>
              <w:bCs/>
              <w:sz w:val="22"/>
            </w:rPr>
            <w:t>SGI-AC-PO-02-01</w:t>
          </w:r>
        </w:p>
      </w:tc>
      <w:tc>
        <w:tcPr>
          <w:tcW w:w="5386" w:type="dxa"/>
          <w:vMerge w:val="restart"/>
          <w:vAlign w:val="center"/>
        </w:tcPr>
        <w:p w14:paraId="7CB36522" w14:textId="0FD22934" w:rsidR="00725C69" w:rsidRPr="00F53BC8" w:rsidRDefault="0021544F" w:rsidP="00F53BC8">
          <w:pPr>
            <w:spacing w:after="0" w:line="240" w:lineRule="auto"/>
            <w:ind w:left="11" w:hanging="11"/>
            <w:jc w:val="center"/>
            <w:rPr>
              <w:bCs/>
              <w:sz w:val="22"/>
            </w:rPr>
          </w:pPr>
          <w:bookmarkStart w:id="0" w:name="_GoBack"/>
          <w:r w:rsidRPr="00F53BC8">
            <w:rPr>
              <w:bCs/>
              <w:sz w:val="22"/>
            </w:rPr>
            <w:t>Referencia</w:t>
          </w:r>
          <w:r w:rsidRPr="00F53BC8">
            <w:rPr>
              <w:bCs/>
              <w:spacing w:val="30"/>
              <w:sz w:val="22"/>
            </w:rPr>
            <w:t xml:space="preserve"> </w:t>
          </w:r>
          <w:r w:rsidRPr="00F53BC8">
            <w:rPr>
              <w:bCs/>
              <w:sz w:val="22"/>
            </w:rPr>
            <w:t>a</w:t>
          </w:r>
          <w:r w:rsidRPr="00F53BC8">
            <w:rPr>
              <w:bCs/>
              <w:spacing w:val="29"/>
              <w:sz w:val="22"/>
            </w:rPr>
            <w:t xml:space="preserve"> </w:t>
          </w:r>
          <w:r w:rsidRPr="00F53BC8">
            <w:rPr>
              <w:bCs/>
              <w:sz w:val="22"/>
            </w:rPr>
            <w:t>la</w:t>
          </w:r>
          <w:r w:rsidRPr="00F53BC8">
            <w:rPr>
              <w:bCs/>
              <w:spacing w:val="28"/>
              <w:sz w:val="22"/>
            </w:rPr>
            <w:t xml:space="preserve"> </w:t>
          </w:r>
          <w:r w:rsidRPr="00F53BC8">
            <w:rPr>
              <w:bCs/>
              <w:sz w:val="22"/>
            </w:rPr>
            <w:t>Norma</w:t>
          </w:r>
          <w:r w:rsidRPr="00F53BC8">
            <w:rPr>
              <w:bCs/>
              <w:spacing w:val="29"/>
              <w:sz w:val="22"/>
            </w:rPr>
            <w:t xml:space="preserve"> </w:t>
          </w:r>
          <w:r w:rsidRPr="00F53BC8">
            <w:rPr>
              <w:bCs/>
              <w:sz w:val="22"/>
            </w:rPr>
            <w:t>ISO 9001:</w:t>
          </w:r>
          <w:r w:rsidR="00F53BC8" w:rsidRPr="00F53BC8">
            <w:rPr>
              <w:bCs/>
              <w:sz w:val="22"/>
            </w:rPr>
            <w:t>2015  8.2.1,  8.2.3, 8.2.4 y 8.5.3</w:t>
          </w:r>
          <w:bookmarkEnd w:id="0"/>
        </w:p>
      </w:tc>
      <w:tc>
        <w:tcPr>
          <w:tcW w:w="2620" w:type="dxa"/>
          <w:vAlign w:val="center"/>
        </w:tcPr>
        <w:p w14:paraId="093BC07E" w14:textId="77777777" w:rsidR="00725C69" w:rsidRPr="00236B8C" w:rsidRDefault="00725C69" w:rsidP="00725C6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236B8C">
            <w:rPr>
              <w:b/>
              <w:bCs/>
              <w:sz w:val="22"/>
            </w:rPr>
            <w:t>Revisión: O</w:t>
          </w:r>
        </w:p>
      </w:tc>
    </w:tr>
    <w:tr w:rsidR="00725C69" w:rsidRPr="00236B8C" w14:paraId="6930CA3C" w14:textId="77777777" w:rsidTr="007A65E4">
      <w:trPr>
        <w:trHeight w:val="463"/>
      </w:trPr>
      <w:tc>
        <w:tcPr>
          <w:tcW w:w="2054" w:type="dxa"/>
          <w:vMerge/>
        </w:tcPr>
        <w:p w14:paraId="41435656" w14:textId="77777777" w:rsidR="00725C69" w:rsidRPr="00236B8C" w:rsidRDefault="00725C69" w:rsidP="00725C69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4F54069F" w14:textId="77777777" w:rsidR="00725C69" w:rsidRPr="00236B8C" w:rsidRDefault="00725C69" w:rsidP="00725C69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658ED262" w14:textId="77777777" w:rsidR="00725C69" w:rsidRPr="00236B8C" w:rsidRDefault="00725C69" w:rsidP="00725C6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236B8C">
            <w:rPr>
              <w:b/>
              <w:bCs/>
              <w:sz w:val="22"/>
            </w:rPr>
            <w:t>Página:</w:t>
          </w:r>
        </w:p>
        <w:p w14:paraId="3329E486" w14:textId="22D1CC81" w:rsidR="00725C69" w:rsidRPr="00236B8C" w:rsidRDefault="00725C69" w:rsidP="00725C6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236B8C">
            <w:rPr>
              <w:b/>
              <w:bCs/>
              <w:sz w:val="22"/>
            </w:rPr>
            <w:fldChar w:fldCharType="begin"/>
          </w:r>
          <w:r w:rsidRPr="00236B8C">
            <w:rPr>
              <w:b/>
              <w:bCs/>
              <w:sz w:val="22"/>
            </w:rPr>
            <w:instrText>PAGE  \* Arabic  \* MERGEFORMAT</w:instrText>
          </w:r>
          <w:r w:rsidRPr="00236B8C">
            <w:rPr>
              <w:b/>
              <w:bCs/>
              <w:sz w:val="22"/>
            </w:rPr>
            <w:fldChar w:fldCharType="separate"/>
          </w:r>
          <w:r w:rsidR="00F53BC8">
            <w:rPr>
              <w:b/>
              <w:bCs/>
              <w:noProof/>
              <w:sz w:val="22"/>
            </w:rPr>
            <w:t>1</w:t>
          </w:r>
          <w:r w:rsidRPr="00236B8C">
            <w:rPr>
              <w:b/>
              <w:bCs/>
              <w:sz w:val="22"/>
            </w:rPr>
            <w:fldChar w:fldCharType="end"/>
          </w:r>
          <w:r w:rsidRPr="00236B8C">
            <w:rPr>
              <w:b/>
              <w:bCs/>
              <w:sz w:val="22"/>
            </w:rPr>
            <w:t xml:space="preserve"> de </w:t>
          </w:r>
          <w:r w:rsidRPr="00236B8C">
            <w:rPr>
              <w:b/>
              <w:bCs/>
              <w:sz w:val="22"/>
            </w:rPr>
            <w:fldChar w:fldCharType="begin"/>
          </w:r>
          <w:r w:rsidRPr="00236B8C">
            <w:rPr>
              <w:b/>
              <w:bCs/>
              <w:sz w:val="22"/>
            </w:rPr>
            <w:instrText>NUMPAGES  \* Arabic  \* MERGEFORMAT</w:instrText>
          </w:r>
          <w:r w:rsidRPr="00236B8C">
            <w:rPr>
              <w:b/>
              <w:bCs/>
              <w:sz w:val="22"/>
            </w:rPr>
            <w:fldChar w:fldCharType="separate"/>
          </w:r>
          <w:r w:rsidR="00F53BC8">
            <w:rPr>
              <w:b/>
              <w:bCs/>
              <w:noProof/>
              <w:sz w:val="22"/>
            </w:rPr>
            <w:t>2</w:t>
          </w:r>
          <w:r w:rsidRPr="00236B8C">
            <w:rPr>
              <w:b/>
              <w:bCs/>
              <w:sz w:val="22"/>
            </w:rPr>
            <w:fldChar w:fldCharType="end"/>
          </w:r>
          <w:r w:rsidRPr="00236B8C">
            <w:rPr>
              <w:b/>
              <w:bCs/>
              <w:sz w:val="22"/>
            </w:rPr>
            <w:t xml:space="preserve"> </w:t>
          </w:r>
        </w:p>
      </w:tc>
    </w:tr>
  </w:tbl>
  <w:p w14:paraId="16F7FDED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222F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33"/>
  </w:num>
  <w:num w:numId="9">
    <w:abstractNumId w:val="4"/>
  </w:num>
  <w:num w:numId="10">
    <w:abstractNumId w:val="31"/>
  </w:num>
  <w:num w:numId="11">
    <w:abstractNumId w:val="22"/>
  </w:num>
  <w:num w:numId="12">
    <w:abstractNumId w:val="14"/>
  </w:num>
  <w:num w:numId="13">
    <w:abstractNumId w:val="19"/>
  </w:num>
  <w:num w:numId="14">
    <w:abstractNumId w:val="28"/>
  </w:num>
  <w:num w:numId="15">
    <w:abstractNumId w:val="17"/>
  </w:num>
  <w:num w:numId="16">
    <w:abstractNumId w:val="27"/>
  </w:num>
  <w:num w:numId="17">
    <w:abstractNumId w:val="5"/>
  </w:num>
  <w:num w:numId="18">
    <w:abstractNumId w:val="32"/>
  </w:num>
  <w:num w:numId="19">
    <w:abstractNumId w:val="12"/>
  </w:num>
  <w:num w:numId="20">
    <w:abstractNumId w:val="25"/>
  </w:num>
  <w:num w:numId="21">
    <w:abstractNumId w:val="29"/>
  </w:num>
  <w:num w:numId="22">
    <w:abstractNumId w:val="20"/>
  </w:num>
  <w:num w:numId="23">
    <w:abstractNumId w:val="13"/>
  </w:num>
  <w:num w:numId="24">
    <w:abstractNumId w:val="10"/>
  </w:num>
  <w:num w:numId="25">
    <w:abstractNumId w:val="26"/>
  </w:num>
  <w:num w:numId="26">
    <w:abstractNumId w:val="15"/>
  </w:num>
  <w:num w:numId="27">
    <w:abstractNumId w:val="24"/>
  </w:num>
  <w:num w:numId="28">
    <w:abstractNumId w:val="3"/>
  </w:num>
  <w:num w:numId="29">
    <w:abstractNumId w:val="21"/>
  </w:num>
  <w:num w:numId="30">
    <w:abstractNumId w:val="9"/>
  </w:num>
  <w:num w:numId="31">
    <w:abstractNumId w:val="23"/>
  </w:num>
  <w:num w:numId="32">
    <w:abstractNumId w:val="11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100EEF"/>
    <w:rsid w:val="001013D1"/>
    <w:rsid w:val="00105A23"/>
    <w:rsid w:val="00110362"/>
    <w:rsid w:val="00113AED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21544F"/>
    <w:rsid w:val="00236B8C"/>
    <w:rsid w:val="00244134"/>
    <w:rsid w:val="00264EB9"/>
    <w:rsid w:val="00281B26"/>
    <w:rsid w:val="00284F97"/>
    <w:rsid w:val="00287370"/>
    <w:rsid w:val="002947B4"/>
    <w:rsid w:val="002A1522"/>
    <w:rsid w:val="002B39DF"/>
    <w:rsid w:val="0030177E"/>
    <w:rsid w:val="00302114"/>
    <w:rsid w:val="00321139"/>
    <w:rsid w:val="00321790"/>
    <w:rsid w:val="0032517B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3F10E6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4E1ED5"/>
    <w:rsid w:val="004F3F36"/>
    <w:rsid w:val="00507923"/>
    <w:rsid w:val="0051152B"/>
    <w:rsid w:val="005121E7"/>
    <w:rsid w:val="00560B13"/>
    <w:rsid w:val="00580148"/>
    <w:rsid w:val="005B3614"/>
    <w:rsid w:val="005B4F7A"/>
    <w:rsid w:val="005C0164"/>
    <w:rsid w:val="005C3E7E"/>
    <w:rsid w:val="005C6CE2"/>
    <w:rsid w:val="005D240B"/>
    <w:rsid w:val="005E720C"/>
    <w:rsid w:val="00613380"/>
    <w:rsid w:val="00670FF2"/>
    <w:rsid w:val="0067625E"/>
    <w:rsid w:val="0068502D"/>
    <w:rsid w:val="006902AD"/>
    <w:rsid w:val="00696771"/>
    <w:rsid w:val="006B5798"/>
    <w:rsid w:val="006C0532"/>
    <w:rsid w:val="006C1D57"/>
    <w:rsid w:val="006C1E36"/>
    <w:rsid w:val="006E0DBC"/>
    <w:rsid w:val="00702D94"/>
    <w:rsid w:val="00725C69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4436C"/>
    <w:rsid w:val="00955308"/>
    <w:rsid w:val="009560B0"/>
    <w:rsid w:val="009615DE"/>
    <w:rsid w:val="00974EB7"/>
    <w:rsid w:val="009861BD"/>
    <w:rsid w:val="00992965"/>
    <w:rsid w:val="00995F1E"/>
    <w:rsid w:val="009F0F89"/>
    <w:rsid w:val="00A34209"/>
    <w:rsid w:val="00A360DA"/>
    <w:rsid w:val="00A375A2"/>
    <w:rsid w:val="00A43804"/>
    <w:rsid w:val="00A46B8B"/>
    <w:rsid w:val="00A6746B"/>
    <w:rsid w:val="00A83AEB"/>
    <w:rsid w:val="00AA0491"/>
    <w:rsid w:val="00AA517A"/>
    <w:rsid w:val="00AA66CB"/>
    <w:rsid w:val="00AC0EBA"/>
    <w:rsid w:val="00AC1536"/>
    <w:rsid w:val="00B11369"/>
    <w:rsid w:val="00B35188"/>
    <w:rsid w:val="00B41A78"/>
    <w:rsid w:val="00B5401F"/>
    <w:rsid w:val="00B70E42"/>
    <w:rsid w:val="00B712CB"/>
    <w:rsid w:val="00B977F6"/>
    <w:rsid w:val="00BB4F36"/>
    <w:rsid w:val="00BC3359"/>
    <w:rsid w:val="00BE38B7"/>
    <w:rsid w:val="00C1416F"/>
    <w:rsid w:val="00C1623F"/>
    <w:rsid w:val="00C306BF"/>
    <w:rsid w:val="00C310CD"/>
    <w:rsid w:val="00C31B3D"/>
    <w:rsid w:val="00CA1FB9"/>
    <w:rsid w:val="00CB29F8"/>
    <w:rsid w:val="00CB59FE"/>
    <w:rsid w:val="00CB7066"/>
    <w:rsid w:val="00CC7129"/>
    <w:rsid w:val="00CD1C9B"/>
    <w:rsid w:val="00CD21CB"/>
    <w:rsid w:val="00CE6306"/>
    <w:rsid w:val="00D02873"/>
    <w:rsid w:val="00D10DC2"/>
    <w:rsid w:val="00D206CC"/>
    <w:rsid w:val="00D22B1E"/>
    <w:rsid w:val="00D31114"/>
    <w:rsid w:val="00D35C2A"/>
    <w:rsid w:val="00D5048A"/>
    <w:rsid w:val="00D75993"/>
    <w:rsid w:val="00DA72F1"/>
    <w:rsid w:val="00DC1EA9"/>
    <w:rsid w:val="00E055D5"/>
    <w:rsid w:val="00E24D28"/>
    <w:rsid w:val="00E26322"/>
    <w:rsid w:val="00EA0AEE"/>
    <w:rsid w:val="00EA48A0"/>
    <w:rsid w:val="00EF6DDA"/>
    <w:rsid w:val="00F06736"/>
    <w:rsid w:val="00F15355"/>
    <w:rsid w:val="00F21326"/>
    <w:rsid w:val="00F26547"/>
    <w:rsid w:val="00F53BC8"/>
    <w:rsid w:val="00FB18C7"/>
    <w:rsid w:val="00FB2D31"/>
    <w:rsid w:val="00FB4159"/>
    <w:rsid w:val="00FC5BAF"/>
    <w:rsid w:val="00FE68E1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87C1"/>
  <w15:docId w15:val="{69069BFB-8AFC-4F22-AD35-C88189F1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C7093C-B085-4213-AF53-AD2A26C1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3</cp:revision>
  <cp:lastPrinted>2018-08-03T20:58:00Z</cp:lastPrinted>
  <dcterms:created xsi:type="dcterms:W3CDTF">2024-08-08T15:09:00Z</dcterms:created>
  <dcterms:modified xsi:type="dcterms:W3CDTF">2024-08-19T18:56:00Z</dcterms:modified>
</cp:coreProperties>
</file>